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6F88C76" w:rsidR="00303656" w:rsidRPr="00704D1B" w:rsidRDefault="00947F8B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04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4EDA86A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A31D6E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AE227B7" w:rsidR="00B930F6" w:rsidRPr="00564F2A" w:rsidRDefault="00FD23FF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Corpo, saúde e beleza</w:t>
            </w:r>
          </w:p>
        </w:tc>
      </w:tr>
      <w:tr w:rsidR="00B930F6" w:rsidRPr="00FD23FF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FD23FF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</w:rPr>
            </w:pPr>
            <w:r w:rsidRPr="00FD23FF">
              <w:rPr>
                <w:rFonts w:ascii="Arial" w:hAnsi="Arial" w:cs="Arial"/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446D94AB" w:rsidR="00B930F6" w:rsidRPr="00FD23FF" w:rsidRDefault="00FD23FF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FD23FF">
              <w:rPr>
                <w:rFonts w:ascii="Arial" w:hAnsi="Arial" w:cs="Arial"/>
                <w:sz w:val="24"/>
                <w:szCs w:val="24"/>
              </w:rPr>
              <w:t>Estabelecer a zona alvo de exercitação a partir da medida de frequência cardíaca.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1971E6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1971E6" w:rsidRDefault="00704D1B" w:rsidP="001971E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1E6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1971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B627D11" w14:textId="43E4ADB1" w:rsidR="00B930F6" w:rsidRPr="001971E6" w:rsidRDefault="00B930F6" w:rsidP="001971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6E84607" w14:textId="40004F51" w:rsidR="007B7ECA" w:rsidRPr="001971E6" w:rsidRDefault="00564F2A" w:rsidP="001971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1971E6">
              <w:rPr>
                <w:rStyle w:val="normaltextrun"/>
                <w:rFonts w:ascii="Arial" w:hAnsi="Arial" w:cs="Arial"/>
              </w:rPr>
              <w:t>Olá pessoal,</w:t>
            </w:r>
          </w:p>
          <w:p w14:paraId="66EFA925" w14:textId="1338DEAA" w:rsidR="00564F2A" w:rsidRPr="001971E6" w:rsidRDefault="00564F2A" w:rsidP="001971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7C2DAA8" w14:textId="3F575EB9" w:rsidR="00564F2A" w:rsidRDefault="00602087" w:rsidP="001971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Durante a semana passada você calcul</w:t>
            </w:r>
            <w:r w:rsidR="00552258">
              <w:rPr>
                <w:rStyle w:val="normaltextrun"/>
                <w:rFonts w:ascii="Arial" w:hAnsi="Arial" w:cs="Arial"/>
              </w:rPr>
              <w:t>ou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552258">
              <w:rPr>
                <w:rStyle w:val="normaltextrun"/>
                <w:rFonts w:ascii="Arial" w:hAnsi="Arial" w:cs="Arial"/>
              </w:rPr>
              <w:t>a zona alvo de treinamento através da FC. Agora peço que você faça o seguinte:</w:t>
            </w:r>
          </w:p>
          <w:p w14:paraId="043FC745" w14:textId="1DCC5851" w:rsidR="00552258" w:rsidRDefault="00552258" w:rsidP="001971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364E262" w14:textId="757AFE29" w:rsidR="00552258" w:rsidRDefault="00552258" w:rsidP="0055225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Escolha um tipo de exercício físico para realizar em casa. A atividade pode ser durante o seu momento de faxina em casa, se você for realizar uma limpeza que dure bastante tempo.</w:t>
            </w:r>
          </w:p>
          <w:p w14:paraId="0A755A2B" w14:textId="2DA4479E" w:rsidR="00552258" w:rsidRDefault="00552258" w:rsidP="0055225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Ao realizar essa atividade, que deve ser por mais de 20 minutos, anote a sua frequência cardíaca (FC) a cada 2 minutos.</w:t>
            </w:r>
          </w:p>
          <w:p w14:paraId="180D594B" w14:textId="4584B437" w:rsidR="00552258" w:rsidRDefault="00552258" w:rsidP="0055225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Terminado o esforço, você deverá construir um gráfico de tempo e FC. O tempo deve estar no eixo horizontal e a FC no vertical. Anote um ponto para a sua FC a cada 2 minutos e, ao final, conecte esses pontos em ordem de acontecimento (1º com o 2º, com o </w:t>
            </w:r>
            <w:proofErr w:type="gramStart"/>
            <w:r>
              <w:rPr>
                <w:rStyle w:val="normaltextrun"/>
                <w:rFonts w:ascii="Arial" w:hAnsi="Arial" w:cs="Arial"/>
              </w:rPr>
              <w:t>3º...</w:t>
            </w:r>
            <w:proofErr w:type="gramEnd"/>
            <w:r>
              <w:rPr>
                <w:rStyle w:val="normaltextrun"/>
                <w:rFonts w:ascii="Arial" w:hAnsi="Arial" w:cs="Arial"/>
              </w:rPr>
              <w:t>).</w:t>
            </w:r>
          </w:p>
          <w:p w14:paraId="0F028EC8" w14:textId="2EECF231" w:rsidR="000563E6" w:rsidRDefault="000563E6" w:rsidP="0055225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concluir a sua tarefa, pinte as suas zonas de treinamento no gráfico, formando áreas coloridas. E não se esqueça de criar uma legenda para as cores das zonas aeróbia e anaeróbia pintadas no gráfico.</w:t>
            </w:r>
          </w:p>
          <w:p w14:paraId="4896FFE8" w14:textId="77777777" w:rsidR="000563E6" w:rsidRDefault="000563E6" w:rsidP="000563E6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6565BE8" w14:textId="7EA938FA" w:rsidR="000563E6" w:rsidRDefault="000563E6" w:rsidP="000563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 SEU GRÁFICO DEVERÁ PARECER COM O EXEMPLO ABAIXO:</w:t>
            </w:r>
          </w:p>
          <w:p w14:paraId="5A274064" w14:textId="1EA20F08" w:rsidR="000563E6" w:rsidRDefault="000563E6" w:rsidP="000563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"https://www.polar.com/blog/wp-content/uploads/2018/08/Screen-Shot-2018-07-19-at-16.28.41.png"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C2608A9" wp14:editId="6120A4FF">
                  <wp:extent cx="6480313" cy="1716405"/>
                  <wp:effectExtent l="0" t="0" r="0" b="0"/>
                  <wp:docPr id="13" name="Imagem 13" descr="How to use a heart rate monitor in group fitness | Polar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w to use a heart rate monitor in group fitness | Polar Blo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375" r="5105"/>
                          <a:stretch/>
                        </pic:blipFill>
                        <pic:spPr bwMode="auto">
                          <a:xfrm>
                            <a:off x="0" y="0"/>
                            <a:ext cx="6480732" cy="171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CFBBEEA" w14:textId="77777777" w:rsidR="000563E6" w:rsidRPr="001971E6" w:rsidRDefault="000563E6" w:rsidP="000563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3CEAAD5" w14:textId="77777777" w:rsidR="00602087" w:rsidRDefault="00602087" w:rsidP="001971E6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1D2371BA" w:rsidR="00704D1B" w:rsidRPr="001971E6" w:rsidRDefault="00B930F6" w:rsidP="001971E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1E6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1971E6"/>
    <w:rsid w:val="001A2D58"/>
    <w:rsid w:val="00303656"/>
    <w:rsid w:val="00344D28"/>
    <w:rsid w:val="003E1C63"/>
    <w:rsid w:val="003E3251"/>
    <w:rsid w:val="00552258"/>
    <w:rsid w:val="00555A86"/>
    <w:rsid w:val="00564F2A"/>
    <w:rsid w:val="005F4018"/>
    <w:rsid w:val="00602087"/>
    <w:rsid w:val="0069255B"/>
    <w:rsid w:val="006F1800"/>
    <w:rsid w:val="00704D1B"/>
    <w:rsid w:val="00731D3E"/>
    <w:rsid w:val="007B7ECA"/>
    <w:rsid w:val="00873149"/>
    <w:rsid w:val="00924FE5"/>
    <w:rsid w:val="00947F8B"/>
    <w:rsid w:val="009813F7"/>
    <w:rsid w:val="009B3549"/>
    <w:rsid w:val="00A03CC8"/>
    <w:rsid w:val="00A25F59"/>
    <w:rsid w:val="00A31D6E"/>
    <w:rsid w:val="00B01C37"/>
    <w:rsid w:val="00B8670B"/>
    <w:rsid w:val="00B930F6"/>
    <w:rsid w:val="00C42147"/>
    <w:rsid w:val="00DB594B"/>
    <w:rsid w:val="00E615E5"/>
    <w:rsid w:val="00ED4B1A"/>
    <w:rsid w:val="00EE2DED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2020-05-04T15:55:00Z</dcterms:created>
  <dcterms:modified xsi:type="dcterms:W3CDTF">2020-05-04T16:18:00Z</dcterms:modified>
</cp:coreProperties>
</file>